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CD" w:rsidRPr="000177EB" w:rsidRDefault="00126BD5" w:rsidP="0001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Human Physiology 110</w:t>
      </w:r>
      <w:r w:rsidR="00F92525" w:rsidRPr="000177EB">
        <w:rPr>
          <w:rFonts w:ascii="Times New Roman" w:hAnsi="Times New Roman" w:cs="Times New Roman"/>
          <w:b/>
          <w:sz w:val="28"/>
          <w:szCs w:val="28"/>
        </w:rPr>
        <w:t xml:space="preserve"> – Chapter 38 – </w:t>
      </w:r>
      <w:r w:rsidR="00E9423E">
        <w:rPr>
          <w:rFonts w:ascii="Times New Roman" w:hAnsi="Times New Roman" w:cs="Times New Roman"/>
          <w:b/>
          <w:sz w:val="28"/>
          <w:szCs w:val="28"/>
        </w:rPr>
        <w:t>Food and Nutrition</w:t>
      </w:r>
      <w:r w:rsidR="00F92525" w:rsidRPr="00017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C4">
        <w:rPr>
          <w:rFonts w:ascii="Times New Roman" w:hAnsi="Times New Roman" w:cs="Times New Roman"/>
          <w:b/>
          <w:sz w:val="28"/>
          <w:szCs w:val="28"/>
        </w:rPr>
        <w:t>OPEN BOOK TEST</w:t>
      </w:r>
    </w:p>
    <w:p w:rsidR="00F92525" w:rsidRPr="000177EB" w:rsidRDefault="00F92525" w:rsidP="00CC3C60">
      <w:pPr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sz w:val="24"/>
          <w:szCs w:val="24"/>
        </w:rPr>
        <w:t>Name: _________________</w:t>
      </w:r>
      <w:r w:rsidR="00CC3C60">
        <w:rPr>
          <w:rFonts w:ascii="Times New Roman" w:hAnsi="Times New Roman" w:cs="Times New Roman"/>
          <w:b/>
          <w:sz w:val="24"/>
          <w:szCs w:val="24"/>
        </w:rPr>
        <w:t>_______</w:t>
      </w:r>
      <w:r w:rsidRPr="000177E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CC3C60">
        <w:rPr>
          <w:rFonts w:ascii="Times New Roman" w:hAnsi="Times New Roman" w:cs="Times New Roman"/>
          <w:b/>
          <w:sz w:val="24"/>
          <w:szCs w:val="24"/>
        </w:rPr>
        <w:t>Dec</w:t>
      </w:r>
      <w:r w:rsidR="00126BD5">
        <w:rPr>
          <w:rFonts w:ascii="Times New Roman" w:hAnsi="Times New Roman" w:cs="Times New Roman"/>
          <w:b/>
          <w:sz w:val="24"/>
          <w:szCs w:val="24"/>
        </w:rPr>
        <w:t xml:space="preserve"> 12, 2016</w:t>
      </w:r>
      <w:r w:rsidR="00CC3C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3C60" w:rsidRPr="00CC3C6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DUE:  Friday, December 16, 2016</w:t>
      </w:r>
    </w:p>
    <w:p w:rsidR="00F92525" w:rsidRPr="000177EB" w:rsidRDefault="00F925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A – </w:t>
      </w:r>
      <w:r w:rsidR="00126BD5">
        <w:rPr>
          <w:rFonts w:ascii="Times New Roman" w:hAnsi="Times New Roman" w:cs="Times New Roman"/>
          <w:b/>
          <w:sz w:val="24"/>
          <w:szCs w:val="24"/>
          <w:u w:val="single"/>
        </w:rPr>
        <w:t>Fill in the blanks or multiple choice questions (</w:t>
      </w:r>
      <w:r w:rsidR="00B466A1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 </w:t>
      </w:r>
      <w:r w:rsidR="00126BD5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="00B466A1"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correct </w:t>
      </w:r>
      <w:r w:rsidR="00126BD5">
        <w:rPr>
          <w:rFonts w:ascii="Times New Roman" w:hAnsi="Times New Roman" w:cs="Times New Roman"/>
          <w:b/>
          <w:sz w:val="24"/>
          <w:szCs w:val="24"/>
          <w:u w:val="single"/>
        </w:rPr>
        <w:t>answer)</w:t>
      </w:r>
      <w:r w:rsidRPr="0001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Value </w:t>
      </w:r>
      <w:r w:rsidR="00B466A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7E6C9D" w:rsidRPr="00A245C5" w:rsidRDefault="00B8158A" w:rsidP="007E6C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Gasoline is to a </w:t>
      </w:r>
      <w:r w:rsidR="007E6C9D"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car </w:t>
      </w:r>
      <w:r>
        <w:rPr>
          <w:rFonts w:ascii="Times New Roman" w:hAnsi="Times New Roman" w:cs="Times New Roman"/>
          <w:color w:val="000000"/>
          <w:sz w:val="24"/>
          <w:szCs w:val="24"/>
        </w:rPr>
        <w:t>as ________________ is to your body.</w:t>
      </w:r>
    </w:p>
    <w:p w:rsidR="005C19AE" w:rsidRPr="00A245C5" w:rsidRDefault="005C19AE" w:rsidP="007E6C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9D" w:rsidRPr="00A245C5" w:rsidRDefault="007E6C9D" w:rsidP="007E6C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>2. The energy available in food can be measured by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the food.</w:t>
      </w:r>
    </w:p>
    <w:p w:rsidR="007E6C9D" w:rsidRPr="00A245C5" w:rsidRDefault="007E6C9D" w:rsidP="007E6C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396" w:rsidRPr="00A245C5" w:rsidRDefault="007E6C9D" w:rsidP="00C913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91396" w:rsidRPr="00A245C5">
        <w:rPr>
          <w:rFonts w:ascii="Times New Roman" w:hAnsi="Times New Roman" w:cs="Times New Roman"/>
          <w:color w:val="000000"/>
          <w:sz w:val="24"/>
          <w:szCs w:val="24"/>
        </w:rPr>
        <w:t>About how many kilocalories does the average teenager need per day?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C91396" w:rsidRPr="00A245C5" w:rsidRDefault="00C91396" w:rsidP="00C913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726" w:rsidRPr="00A245C5" w:rsidRDefault="00C91396" w:rsidP="00B8158A">
      <w:pPr>
        <w:keepLines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B5726"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4B5726"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 is the amount of energy needed to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726"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raise the temperature of 1 g of water by </w:t>
      </w:r>
      <w:r w:rsidR="0055745F">
        <w:rPr>
          <w:rFonts w:ascii="Times New Roman" w:hAnsi="Times New Roman" w:cs="Times New Roman"/>
          <w:color w:val="000000"/>
          <w:sz w:val="24"/>
          <w:szCs w:val="24"/>
        </w:rPr>
        <w:t>1 degree</w:t>
      </w:r>
      <w:r w:rsidR="004B5726"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 Celsius.</w:t>
      </w:r>
      <w:r w:rsidR="004B5726" w:rsidRPr="00A245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1396" w:rsidRPr="00A245C5" w:rsidRDefault="00C91396" w:rsidP="00C913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025" w:rsidRPr="00A245C5" w:rsidRDefault="004B5726" w:rsidP="00B8158A">
      <w:pPr>
        <w:keepLines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="00366025" w:rsidRPr="00A245C5">
        <w:rPr>
          <w:rFonts w:ascii="Times New Roman" w:hAnsi="Times New Roman" w:cs="Times New Roman"/>
          <w:color w:val="000000"/>
          <w:sz w:val="24"/>
          <w:szCs w:val="24"/>
        </w:rPr>
        <w:t>Substances that are needed by the body for growth, repair, and maintenance are called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___________________.</w:t>
      </w:r>
    </w:p>
    <w:p w:rsidR="004B5726" w:rsidRPr="00A245C5" w:rsidRDefault="004B5726" w:rsidP="00C913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0596" w:rsidRPr="00A245C5" w:rsidRDefault="00366025" w:rsidP="004C05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="004C0596" w:rsidRPr="00A245C5">
        <w:rPr>
          <w:rFonts w:ascii="Times New Roman" w:hAnsi="Times New Roman" w:cs="Times New Roman"/>
          <w:color w:val="000000"/>
          <w:sz w:val="24"/>
          <w:szCs w:val="24"/>
        </w:rPr>
        <w:t>Inorganic nutrients that the body needs are called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_____________________.</w:t>
      </w:r>
    </w:p>
    <w:p w:rsidR="007E6C9D" w:rsidRPr="00A245C5" w:rsidRDefault="007E6C9D" w:rsidP="007E6C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8A" w:rsidRPr="00A245C5" w:rsidRDefault="001E3900" w:rsidP="00B8158A">
      <w:pPr>
        <w:keepLines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sz w:val="24"/>
          <w:szCs w:val="24"/>
        </w:rPr>
        <w:t xml:space="preserve">7.  </w:t>
      </w:r>
      <w:r w:rsidR="00A37D8A" w:rsidRPr="00A245C5">
        <w:rPr>
          <w:rFonts w:ascii="Times New Roman" w:hAnsi="Times New Roman" w:cs="Times New Roman"/>
          <w:color w:val="000000"/>
          <w:sz w:val="24"/>
          <w:szCs w:val="24"/>
        </w:rPr>
        <w:t>The American Heart Association recommends a diet with a maximum of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A37D8A"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 percent of Calories from fat, of which only </w:t>
      </w:r>
      <w:r w:rsidR="00B8158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37D8A"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 percent should be from saturated fats.</w:t>
      </w:r>
    </w:p>
    <w:p w:rsidR="005945E7" w:rsidRPr="00A245C5" w:rsidRDefault="005945E7" w:rsidP="00586592">
      <w:pPr>
        <w:keepLines/>
        <w:tabs>
          <w:tab w:val="left" w:pos="8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E8B" w:rsidRPr="00A245C5" w:rsidRDefault="00586592" w:rsidP="00151E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="00151E8B" w:rsidRPr="00A245C5">
        <w:rPr>
          <w:rFonts w:ascii="Times New Roman" w:hAnsi="Times New Roman" w:cs="Times New Roman"/>
          <w:color w:val="000000"/>
          <w:sz w:val="24"/>
          <w:szCs w:val="24"/>
        </w:rPr>
        <w:t>The raw materials that the body needs for growth and repair come from</w:t>
      </w:r>
      <w:r w:rsidR="00126BD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__________________.</w:t>
      </w:r>
    </w:p>
    <w:p w:rsidR="00F279DF" w:rsidRPr="00A245C5" w:rsidRDefault="00F279DF" w:rsidP="00586592">
      <w:pPr>
        <w:keepLines/>
        <w:tabs>
          <w:tab w:val="left" w:pos="8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9DF" w:rsidRPr="00A245C5" w:rsidRDefault="00F279DF" w:rsidP="00F279D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sz w:val="24"/>
          <w:szCs w:val="24"/>
        </w:rPr>
        <w:t xml:space="preserve">9.  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>When a doctor suggests following a diet low in saturated fats,</w:t>
      </w:r>
      <w:r w:rsidR="00126BD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oil 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>is a pre</w:t>
      </w:r>
      <w:r w:rsidR="00126BD5">
        <w:rPr>
          <w:rFonts w:ascii="Times New Roman" w:hAnsi="Times New Roman" w:cs="Times New Roman"/>
          <w:color w:val="000000"/>
          <w:sz w:val="24"/>
          <w:szCs w:val="24"/>
        </w:rPr>
        <w:t>ferred choice to use in cooking.</w:t>
      </w:r>
    </w:p>
    <w:p w:rsidR="005945E7" w:rsidRPr="00A245C5" w:rsidRDefault="005945E7" w:rsidP="005945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45E7" w:rsidRPr="00A245C5" w:rsidRDefault="005945E7" w:rsidP="005945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>10.  What is the minimum amount of water you should drink every day?</w:t>
      </w:r>
      <w:r w:rsidR="00126BD5">
        <w:rPr>
          <w:rFonts w:ascii="Times New Roman" w:hAnsi="Times New Roman" w:cs="Times New Roman"/>
          <w:color w:val="000000"/>
          <w:sz w:val="24"/>
          <w:szCs w:val="24"/>
        </w:rPr>
        <w:t xml:space="preserve"> ____________ liter(s)</w:t>
      </w:r>
    </w:p>
    <w:p w:rsidR="005945E7" w:rsidRPr="00A245C5" w:rsidRDefault="005945E7" w:rsidP="005945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6B" w:rsidRPr="00A245C5" w:rsidRDefault="005945E7" w:rsidP="00126BD5">
      <w:pPr>
        <w:keepLines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="001F4A6B" w:rsidRPr="00A245C5">
        <w:rPr>
          <w:rFonts w:ascii="Times New Roman" w:hAnsi="Times New Roman" w:cs="Times New Roman"/>
          <w:color w:val="000000"/>
          <w:sz w:val="24"/>
          <w:szCs w:val="24"/>
        </w:rPr>
        <w:t>Water is lost from the body by each of the following</w:t>
      </w:r>
      <w:r w:rsidR="002F4DA6">
        <w:rPr>
          <w:rFonts w:ascii="Times New Roman" w:hAnsi="Times New Roman" w:cs="Times New Roman"/>
          <w:color w:val="000000"/>
          <w:sz w:val="24"/>
          <w:szCs w:val="24"/>
        </w:rPr>
        <w:t xml:space="preserve"> processes</w:t>
      </w:r>
      <w:r w:rsidR="00126BD5">
        <w:rPr>
          <w:rFonts w:ascii="Times New Roman" w:hAnsi="Times New Roman" w:cs="Times New Roman"/>
          <w:color w:val="000000"/>
          <w:sz w:val="24"/>
          <w:szCs w:val="24"/>
        </w:rPr>
        <w:t>; __________________, ___________________________, and _______________________________.</w:t>
      </w:r>
    </w:p>
    <w:p w:rsidR="001F4A6B" w:rsidRPr="00A245C5" w:rsidRDefault="001F4A6B" w:rsidP="001F4A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C2" w:rsidRPr="00A245C5" w:rsidRDefault="001F4A6B" w:rsidP="006928C2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="006928C2" w:rsidRPr="00A245C5">
        <w:rPr>
          <w:rFonts w:ascii="Times New Roman" w:hAnsi="Times New Roman" w:cs="Times New Roman"/>
          <w:color w:val="000000"/>
          <w:sz w:val="24"/>
          <w:szCs w:val="24"/>
        </w:rPr>
        <w:t>Which of the following food groups is NOT found in a sandwich of only bread, ham, and mayonnaise?</w:t>
      </w:r>
    </w:p>
    <w:p w:rsidR="006928C2" w:rsidRPr="00A245C5" w:rsidRDefault="006928C2" w:rsidP="006928C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  <w:t>fats, oils, and sweets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28C2" w:rsidRPr="00A245C5" w:rsidRDefault="006928C2" w:rsidP="006928C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  <w:t>milk, yogurt, and cheese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28C2" w:rsidRPr="00A245C5" w:rsidRDefault="006928C2" w:rsidP="006928C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  <w:t>meat, poultry, fish, dry beans, eggs, and nuts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28C2" w:rsidRPr="00A245C5" w:rsidRDefault="006928C2" w:rsidP="006928C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  <w:t>bread, cereal, rice, and pasta</w:t>
      </w:r>
    </w:p>
    <w:p w:rsidR="005945E7" w:rsidRPr="00A245C5" w:rsidRDefault="005945E7" w:rsidP="005945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AD" w:rsidRPr="00A245C5" w:rsidRDefault="006928C2" w:rsidP="00EA50A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 xml:space="preserve">13.  </w:t>
      </w:r>
      <w:r w:rsidR="00EA50AD" w:rsidRPr="00A245C5">
        <w:rPr>
          <w:rFonts w:ascii="Times New Roman" w:hAnsi="Times New Roman" w:cs="Times New Roman"/>
          <w:color w:val="000000"/>
          <w:sz w:val="24"/>
          <w:szCs w:val="24"/>
        </w:rPr>
        <w:t>Which of the following food groups contain few valuable vitamins?</w:t>
      </w:r>
    </w:p>
    <w:p w:rsidR="00EA50AD" w:rsidRPr="00A245C5" w:rsidRDefault="00EA50AD" w:rsidP="00EA50AD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245C5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  <w:t>fats, oils, and sweets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  <w:t>c.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  <w:t>vegetables</w:t>
      </w:r>
      <w:r w:rsidRPr="00A245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50AD" w:rsidRPr="00A245C5" w:rsidRDefault="00A474CA" w:rsidP="00EA50AD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milk, yogurt, and cheese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50AD" w:rsidRPr="00A245C5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EA50AD" w:rsidRPr="00A245C5">
        <w:rPr>
          <w:rFonts w:ascii="Times New Roman" w:hAnsi="Times New Roman" w:cs="Times New Roman"/>
          <w:color w:val="000000"/>
          <w:sz w:val="24"/>
          <w:szCs w:val="24"/>
        </w:rPr>
        <w:tab/>
        <w:t>fruit</w:t>
      </w:r>
    </w:p>
    <w:p w:rsidR="00F447B2" w:rsidRPr="0073353B" w:rsidRDefault="00F447B2" w:rsidP="00A608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F8" w:rsidRPr="00A245C5" w:rsidRDefault="002F4DA6" w:rsidP="00126BD5">
      <w:pPr>
        <w:keepLines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3353B">
        <w:rPr>
          <w:rFonts w:ascii="Times New Roman" w:hAnsi="Times New Roman" w:cs="Times New Roman"/>
          <w:sz w:val="24"/>
          <w:szCs w:val="24"/>
        </w:rPr>
        <w:t>14</w:t>
      </w:r>
      <w:r w:rsidR="00372F27" w:rsidRPr="0073353B">
        <w:rPr>
          <w:rFonts w:ascii="Times New Roman" w:hAnsi="Times New Roman" w:cs="Times New Roman"/>
          <w:sz w:val="24"/>
          <w:szCs w:val="24"/>
        </w:rPr>
        <w:t xml:space="preserve">.  </w:t>
      </w:r>
      <w:r w:rsidR="00A608F8" w:rsidRPr="00A245C5">
        <w:rPr>
          <w:rFonts w:ascii="Times New Roman" w:hAnsi="Times New Roman" w:cs="Times New Roman"/>
          <w:color w:val="000000"/>
          <w:sz w:val="24"/>
          <w:szCs w:val="24"/>
        </w:rPr>
        <w:t>Calcium, iron, and magnesium are all examples o</w:t>
      </w:r>
      <w:r w:rsidR="00126BD5">
        <w:rPr>
          <w:rFonts w:ascii="Times New Roman" w:hAnsi="Times New Roman" w:cs="Times New Roman"/>
          <w:color w:val="000000"/>
          <w:sz w:val="24"/>
          <w:szCs w:val="24"/>
        </w:rPr>
        <w:t>f the group of nutrients called ____________________.</w:t>
      </w:r>
    </w:p>
    <w:p w:rsidR="00A608F8" w:rsidRPr="00A245C5" w:rsidRDefault="00A608F8" w:rsidP="00A608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B2E" w:rsidRDefault="00C65B75" w:rsidP="00175B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 </w:t>
      </w:r>
      <w:r w:rsidR="003C0BFA">
        <w:rPr>
          <w:rFonts w:ascii="Times New Roman" w:hAnsi="Times New Roman" w:cs="Times New Roman"/>
          <w:color w:val="000000"/>
        </w:rPr>
        <w:t>Food high in carbohydrates includes all of the following EXCEPT:</w:t>
      </w:r>
    </w:p>
    <w:p w:rsidR="003C0BFA" w:rsidRDefault="003C0BFA" w:rsidP="00175B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a. </w:t>
      </w:r>
      <w:r>
        <w:rPr>
          <w:rFonts w:ascii="Times New Roman" w:hAnsi="Times New Roman" w:cs="Times New Roman"/>
          <w:color w:val="000000"/>
        </w:rPr>
        <w:tab/>
      </w:r>
      <w:r w:rsidR="003C4B04">
        <w:rPr>
          <w:rFonts w:ascii="Times New Roman" w:hAnsi="Times New Roman" w:cs="Times New Roman"/>
          <w:color w:val="000000"/>
        </w:rPr>
        <w:t>whole wheat bread</w:t>
      </w:r>
      <w:r w:rsidR="003C4B04">
        <w:rPr>
          <w:rFonts w:ascii="Times New Roman" w:hAnsi="Times New Roman" w:cs="Times New Roman"/>
          <w:color w:val="000000"/>
        </w:rPr>
        <w:tab/>
      </w:r>
      <w:r w:rsidR="003C4B04">
        <w:rPr>
          <w:rFonts w:ascii="Times New Roman" w:hAnsi="Times New Roman" w:cs="Times New Roman"/>
          <w:color w:val="000000"/>
        </w:rPr>
        <w:tab/>
        <w:t>c.</w:t>
      </w:r>
      <w:r w:rsidR="003C4B04">
        <w:rPr>
          <w:rFonts w:ascii="Times New Roman" w:hAnsi="Times New Roman" w:cs="Times New Roman"/>
          <w:color w:val="000000"/>
        </w:rPr>
        <w:tab/>
        <w:t>brown rice</w:t>
      </w:r>
    </w:p>
    <w:p w:rsidR="00BE2BC4" w:rsidRDefault="003C4B04" w:rsidP="00B466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b.</w:t>
      </w:r>
      <w:r>
        <w:rPr>
          <w:rFonts w:ascii="Times New Roman" w:hAnsi="Times New Roman" w:cs="Times New Roman"/>
          <w:color w:val="000000"/>
        </w:rPr>
        <w:tab/>
      </w:r>
      <w:r w:rsidR="008D2595">
        <w:rPr>
          <w:rFonts w:ascii="Times New Roman" w:hAnsi="Times New Roman" w:cs="Times New Roman"/>
          <w:color w:val="000000"/>
        </w:rPr>
        <w:t>cereal (high fiber)</w:t>
      </w:r>
      <w:r w:rsidR="008D2595">
        <w:rPr>
          <w:rFonts w:ascii="Times New Roman" w:hAnsi="Times New Roman" w:cs="Times New Roman"/>
          <w:color w:val="000000"/>
        </w:rPr>
        <w:tab/>
      </w:r>
      <w:r w:rsidR="008D2595">
        <w:rPr>
          <w:rFonts w:ascii="Times New Roman" w:hAnsi="Times New Roman" w:cs="Times New Roman"/>
          <w:color w:val="000000"/>
        </w:rPr>
        <w:tab/>
        <w:t>d.</w:t>
      </w:r>
      <w:r w:rsidR="008D2595">
        <w:rPr>
          <w:rFonts w:ascii="Times New Roman" w:hAnsi="Times New Roman" w:cs="Times New Roman"/>
          <w:color w:val="000000"/>
        </w:rPr>
        <w:tab/>
        <w:t>yogurt</w:t>
      </w:r>
    </w:p>
    <w:p w:rsidR="00B466A1" w:rsidRPr="00B466A1" w:rsidRDefault="00B466A1" w:rsidP="00B466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66A1" w:rsidRPr="00B466A1" w:rsidRDefault="00B466A1" w:rsidP="006A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Name two food items high in calcium.  _______________________ and _________________</w:t>
      </w:r>
    </w:p>
    <w:p w:rsidR="006A6739" w:rsidRPr="00F447B2" w:rsidRDefault="006A6739" w:rsidP="006A67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7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B – True or False – Value </w:t>
      </w:r>
      <w:r w:rsidR="0050570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6A6739" w:rsidRPr="00F447B2" w:rsidRDefault="006A6739" w:rsidP="006A673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Indicate whether the statement is true or false. </w:t>
      </w:r>
    </w:p>
    <w:p w:rsidR="006A6739" w:rsidRPr="00F447B2" w:rsidRDefault="00651313" w:rsidP="006A673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TRUE / FALSE)  </w:t>
      </w:r>
      <w:r w:rsidR="006A6739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In a label displaying the “Calorie” content of food, the unit is actually the </w:t>
      </w:r>
      <w:r w:rsidR="006A6739" w:rsidRPr="00F447B2">
        <w:rPr>
          <w:rFonts w:ascii="Times New Roman" w:hAnsi="Times New Roman" w:cs="Times New Roman"/>
          <w:color w:val="000000"/>
          <w:sz w:val="24"/>
          <w:szCs w:val="24"/>
          <w:u w:val="single"/>
        </w:rPr>
        <w:t>kilocalorie</w:t>
      </w:r>
      <w:r w:rsidR="006A6739" w:rsidRPr="00F44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3D6" w:rsidRPr="00F447B2" w:rsidRDefault="008B43D6" w:rsidP="008B43D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</w:p>
    <w:p w:rsidR="006A6739" w:rsidRPr="00F447B2" w:rsidRDefault="00651313" w:rsidP="00491CC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TRUE / FALSE)</w:t>
      </w:r>
      <w:r w:rsidR="006A6739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739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Simple and complex </w:t>
      </w:r>
      <w:r w:rsidR="006A6739" w:rsidRPr="00F447B2">
        <w:rPr>
          <w:rFonts w:ascii="Times New Roman" w:hAnsi="Times New Roman" w:cs="Times New Roman"/>
          <w:color w:val="000000"/>
          <w:sz w:val="24"/>
          <w:szCs w:val="24"/>
          <w:u w:val="single"/>
        </w:rPr>
        <w:t>carbohydrates</w:t>
      </w:r>
      <w:r w:rsidR="006A6739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are the main source of energy for the body. </w:t>
      </w:r>
    </w:p>
    <w:p w:rsidR="008B43D6" w:rsidRPr="00F447B2" w:rsidRDefault="008B43D6" w:rsidP="008B43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37AE" w:rsidRPr="00F447B2" w:rsidRDefault="00651313" w:rsidP="008A37AE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TRUE / FALSE)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The bulk supplied by 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  <w:u w:val="single"/>
        </w:rPr>
        <w:t>fats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helps muscles to keep food and wastes moving through the digestive system. </w:t>
      </w:r>
    </w:p>
    <w:p w:rsidR="008B43D6" w:rsidRPr="00F447B2" w:rsidRDefault="008B43D6" w:rsidP="008B43D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</w:p>
    <w:p w:rsidR="008A37AE" w:rsidRPr="00F447B2" w:rsidRDefault="00651313" w:rsidP="008A37AE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TRUE / FALSE) 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Every cell in the human body needs 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  <w:u w:val="single"/>
        </w:rPr>
        <w:t>protein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because this is the material in which many of the body’s processes, including chemical reactions, take place.</w:t>
      </w:r>
    </w:p>
    <w:p w:rsidR="008B43D6" w:rsidRPr="00F447B2" w:rsidRDefault="008B43D6" w:rsidP="008B43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37AE" w:rsidRPr="00F447B2" w:rsidRDefault="00651313" w:rsidP="008A37AE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TRUE / FALSE)  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Following the Food Guide Pyramid, you should have 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  <w:u w:val="single"/>
        </w:rPr>
        <w:t>6–11</w:t>
      </w:r>
      <w:r w:rsidR="008A37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servings of the bread, cereal, rice, and pasta group every day. </w:t>
      </w:r>
    </w:p>
    <w:p w:rsidR="008B43D6" w:rsidRPr="00F447B2" w:rsidRDefault="008B43D6" w:rsidP="008B43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1A5" w:rsidRDefault="00651313" w:rsidP="00E001A5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TRUE / FALSE)</w:t>
      </w:r>
      <w:r w:rsidR="008B43D6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72E">
        <w:rPr>
          <w:rFonts w:ascii="Times New Roman" w:hAnsi="Times New Roman" w:cs="Times New Roman"/>
          <w:color w:val="000000"/>
          <w:sz w:val="24"/>
          <w:szCs w:val="24"/>
        </w:rPr>
        <w:t xml:space="preserve">A total of </w:t>
      </w:r>
      <w:r w:rsidR="003D072E" w:rsidRPr="003D072E">
        <w:rPr>
          <w:rFonts w:ascii="Times New Roman" w:hAnsi="Times New Roman" w:cs="Times New Roman"/>
          <w:color w:val="000000"/>
          <w:sz w:val="24"/>
          <w:szCs w:val="24"/>
          <w:u w:val="single"/>
        </w:rPr>
        <w:t>8 essential vitamins</w:t>
      </w:r>
      <w:r w:rsidR="003D072E">
        <w:rPr>
          <w:rFonts w:ascii="Times New Roman" w:hAnsi="Times New Roman" w:cs="Times New Roman"/>
          <w:color w:val="000000"/>
          <w:sz w:val="24"/>
          <w:szCs w:val="24"/>
        </w:rPr>
        <w:t xml:space="preserve"> must be obtained by foods such as meat, fish, and milk but foods derived from plants such as grains and beans, do not</w:t>
      </w:r>
      <w:r w:rsidR="008B43D6" w:rsidRPr="00F44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FA7" w:rsidRPr="008A1FA7" w:rsidRDefault="008A1FA7" w:rsidP="008A1F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B2E" w:rsidRDefault="00651313" w:rsidP="00175B2E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TRUE / FALSE)</w:t>
      </w:r>
      <w:r w:rsidR="005E7FC6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Vitamins that are </w:t>
      </w:r>
      <w:r w:rsidR="005E7FC6" w:rsidRPr="008E5A70">
        <w:rPr>
          <w:rFonts w:ascii="Times New Roman" w:hAnsi="Times New Roman" w:cs="Times New Roman"/>
          <w:color w:val="000000"/>
          <w:sz w:val="24"/>
          <w:szCs w:val="24"/>
          <w:u w:val="single"/>
        </w:rPr>
        <w:t>water-soluble</w:t>
      </w:r>
      <w:r w:rsidR="005E7FC6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cannot be stored within the body.</w:t>
      </w:r>
    </w:p>
    <w:p w:rsidR="008A1FA7" w:rsidRPr="008A1FA7" w:rsidRDefault="008A1FA7" w:rsidP="008A1F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09" w:rsidRDefault="00651313" w:rsidP="00F6760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TRUE / FALSE)  </w:t>
      </w:r>
      <w:r w:rsidR="007C13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Minerals are </w:t>
      </w:r>
      <w:r w:rsidR="007C13AE" w:rsidRPr="008E5A70">
        <w:rPr>
          <w:rFonts w:ascii="Times New Roman" w:hAnsi="Times New Roman" w:cs="Times New Roman"/>
          <w:color w:val="000000"/>
          <w:sz w:val="24"/>
          <w:szCs w:val="24"/>
          <w:u w:val="single"/>
        </w:rPr>
        <w:t>inorganic nutrients</w:t>
      </w:r>
      <w:r w:rsidR="007C13AE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 that, like vitamins, help perform a variety of functions and are needed only in small amounts.</w:t>
      </w:r>
    </w:p>
    <w:p w:rsidR="008A1FA7" w:rsidRPr="008A1FA7" w:rsidRDefault="008A1FA7" w:rsidP="008A1F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739" w:rsidRDefault="00651313" w:rsidP="006A673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TRUE / FALSE)  </w:t>
      </w:r>
      <w:r w:rsidR="00F447B2" w:rsidRPr="00F447B2">
        <w:rPr>
          <w:rFonts w:ascii="Times New Roman" w:hAnsi="Times New Roman" w:cs="Times New Roman"/>
          <w:color w:val="000000"/>
          <w:sz w:val="24"/>
          <w:szCs w:val="24"/>
        </w:rPr>
        <w:t xml:space="preserve">Vitamins and minerals are required by the body in </w:t>
      </w:r>
      <w:r w:rsidR="00F447B2" w:rsidRPr="0060107F">
        <w:rPr>
          <w:rFonts w:ascii="Times New Roman" w:hAnsi="Times New Roman" w:cs="Times New Roman"/>
          <w:color w:val="000000"/>
          <w:sz w:val="24"/>
          <w:szCs w:val="24"/>
          <w:u w:val="single"/>
        </w:rPr>
        <w:t>equal amounts</w:t>
      </w:r>
      <w:r w:rsidR="00F447B2" w:rsidRPr="00F44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FA7" w:rsidRPr="008A1FA7" w:rsidRDefault="008A1FA7" w:rsidP="008A1FA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FA7" w:rsidRPr="00F447B2" w:rsidRDefault="003B40F5" w:rsidP="006A673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TRUE / FALSE)  </w:t>
      </w:r>
      <w:r w:rsidRPr="003B40F5">
        <w:rPr>
          <w:rFonts w:ascii="Times New Roman" w:hAnsi="Times New Roman" w:cs="Times New Roman"/>
          <w:color w:val="000000"/>
          <w:sz w:val="24"/>
          <w:szCs w:val="24"/>
          <w:u w:val="single"/>
        </w:rPr>
        <w:t>Santa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real.</w:t>
      </w:r>
    </w:p>
    <w:p w:rsidR="00A245C5" w:rsidRDefault="00A245C5" w:rsidP="007E6C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A6B" w:rsidRPr="00F447B2" w:rsidRDefault="006A6739" w:rsidP="007E6C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7B2">
        <w:rPr>
          <w:rFonts w:ascii="Times New Roman" w:hAnsi="Times New Roman" w:cs="Times New Roman"/>
          <w:b/>
          <w:sz w:val="24"/>
          <w:szCs w:val="24"/>
          <w:u w:val="single"/>
        </w:rPr>
        <w:t>Part C</w:t>
      </w:r>
      <w:r w:rsidR="001F4A6B" w:rsidRPr="00F44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Short Answer – Value</w:t>
      </w:r>
      <w:r w:rsidR="00205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7C7BE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F4A6B" w:rsidRPr="00F44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4A6B" w:rsidRPr="000177EB" w:rsidRDefault="001F4A6B" w:rsidP="001F4A6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7EB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Pr="00B848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can occur</w:t>
      </w:r>
      <w:r w:rsidRPr="000177EB">
        <w:rPr>
          <w:rFonts w:ascii="Times New Roman" w:hAnsi="Times New Roman" w:cs="Times New Roman"/>
          <w:color w:val="000000"/>
          <w:sz w:val="24"/>
          <w:szCs w:val="24"/>
        </w:rPr>
        <w:t xml:space="preserve"> if a person does not take in enough water to replace what is lost?</w:t>
      </w:r>
      <w:r w:rsidR="00F447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47B2" w:rsidRPr="00F44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Value </w:t>
      </w:r>
      <w:r w:rsidR="007C7BE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1F4A6B" w:rsidRPr="000177EB" w:rsidRDefault="001F4A6B" w:rsidP="001F4A6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6B" w:rsidRPr="000177EB" w:rsidRDefault="00F447B2" w:rsidP="001F4A6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does t</w:t>
      </w:r>
      <w:r w:rsidR="001F4A6B" w:rsidRPr="000177EB">
        <w:rPr>
          <w:rFonts w:ascii="Times New Roman" w:hAnsi="Times New Roman" w:cs="Times New Roman"/>
          <w:color w:val="000000"/>
          <w:sz w:val="24"/>
          <w:szCs w:val="24"/>
        </w:rPr>
        <w:t>he Food Guide Pyramid advises a person to eat more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of?  Why?   </w:t>
      </w:r>
      <w:r w:rsidRPr="00F44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Value </w:t>
      </w:r>
      <w:r w:rsidR="007C7BE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6928C2" w:rsidRPr="000177EB" w:rsidRDefault="006928C2" w:rsidP="006928C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13" w:rsidRPr="000177EB" w:rsidRDefault="00581113" w:rsidP="00581113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7EB">
        <w:rPr>
          <w:rFonts w:ascii="Times New Roman" w:hAnsi="Times New Roman" w:cs="Times New Roman"/>
          <w:color w:val="000000"/>
          <w:sz w:val="24"/>
          <w:szCs w:val="24"/>
        </w:rPr>
        <w:t>Name two functions of fat.</w:t>
      </w:r>
      <w:r w:rsidR="00F447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47B2" w:rsidRPr="00F447B2">
        <w:rPr>
          <w:rFonts w:ascii="Times New Roman" w:hAnsi="Times New Roman" w:cs="Times New Roman"/>
          <w:b/>
          <w:color w:val="000000"/>
          <w:sz w:val="24"/>
          <w:szCs w:val="24"/>
        </w:rPr>
        <w:t>Value 2</w:t>
      </w:r>
    </w:p>
    <w:p w:rsidR="00581113" w:rsidRPr="000177EB" w:rsidRDefault="00581113" w:rsidP="005811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EE" w:rsidRPr="000177EB" w:rsidRDefault="00647CEE" w:rsidP="00647CE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7EB">
        <w:rPr>
          <w:rFonts w:ascii="Times New Roman" w:hAnsi="Times New Roman" w:cs="Times New Roman"/>
          <w:color w:val="000000"/>
          <w:sz w:val="24"/>
          <w:szCs w:val="24"/>
        </w:rPr>
        <w:t xml:space="preserve">Why do more active people need to consume a diet higher in Calories than do people </w:t>
      </w:r>
      <w:r w:rsidR="0055745F" w:rsidRPr="000177E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0177EB">
        <w:rPr>
          <w:rFonts w:ascii="Times New Roman" w:hAnsi="Times New Roman" w:cs="Times New Roman"/>
          <w:color w:val="000000"/>
          <w:sz w:val="24"/>
          <w:szCs w:val="24"/>
        </w:rPr>
        <w:t xml:space="preserve"> get little exercise?</w:t>
      </w:r>
      <w:r w:rsidR="007C7BE4">
        <w:rPr>
          <w:rFonts w:ascii="Times New Roman" w:hAnsi="Times New Roman" w:cs="Times New Roman"/>
          <w:color w:val="000000"/>
          <w:sz w:val="24"/>
          <w:szCs w:val="24"/>
        </w:rPr>
        <w:t xml:space="preserve">  Explain.</w:t>
      </w:r>
      <w:r w:rsidR="00F447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585C" w:rsidRPr="00F44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Value </w:t>
      </w:r>
      <w:r w:rsidR="007C7BE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647CEE" w:rsidRPr="000177EB" w:rsidRDefault="00647CEE" w:rsidP="00647CE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EE" w:rsidRPr="000177EB" w:rsidRDefault="00647CEE" w:rsidP="00647CE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7EB">
        <w:rPr>
          <w:rFonts w:ascii="Times New Roman" w:hAnsi="Times New Roman" w:cs="Times New Roman"/>
          <w:color w:val="000000"/>
          <w:sz w:val="24"/>
          <w:szCs w:val="24"/>
        </w:rPr>
        <w:t>List the six nutrients needed by the body.</w:t>
      </w:r>
      <w:r w:rsidR="007758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585C" w:rsidRPr="00F44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Value </w:t>
      </w:r>
      <w:r w:rsidR="0077585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852DB9" w:rsidRPr="000177EB" w:rsidRDefault="00852DB9" w:rsidP="00852D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C44" w:rsidRPr="000177EB" w:rsidRDefault="00B848EE" w:rsidP="00721C4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three food items high in proteins</w:t>
      </w:r>
      <w:r w:rsidR="00721C44" w:rsidRPr="000177EB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r w:rsidR="0077585C" w:rsidRPr="00F44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Value </w:t>
      </w:r>
      <w:r w:rsidR="0077585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721C44" w:rsidRPr="000177EB" w:rsidRDefault="00721C44" w:rsidP="00721C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7EB" w:rsidRPr="000177EB" w:rsidRDefault="000177EB" w:rsidP="000177E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7EB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="00747FB9">
        <w:rPr>
          <w:rFonts w:ascii="Times New Roman" w:hAnsi="Times New Roman" w:cs="Times New Roman"/>
          <w:color w:val="000000"/>
          <w:sz w:val="24"/>
          <w:szCs w:val="24"/>
        </w:rPr>
        <w:t xml:space="preserve">does </w:t>
      </w:r>
      <w:r w:rsidRPr="000177EB">
        <w:rPr>
          <w:rFonts w:ascii="Times New Roman" w:hAnsi="Times New Roman" w:cs="Times New Roman"/>
          <w:color w:val="000000"/>
          <w:sz w:val="24"/>
          <w:szCs w:val="24"/>
        </w:rPr>
        <w:t>your eating habits compare to the guidelines illustrated in the Food Guide Pyramid.</w:t>
      </w:r>
      <w:r w:rsidR="007758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585C" w:rsidRPr="00F447B2">
        <w:rPr>
          <w:rFonts w:ascii="Times New Roman" w:hAnsi="Times New Roman" w:cs="Times New Roman"/>
          <w:b/>
          <w:color w:val="000000"/>
          <w:sz w:val="24"/>
          <w:szCs w:val="24"/>
        </w:rPr>
        <w:t>Value 2</w:t>
      </w:r>
    </w:p>
    <w:p w:rsidR="000177EB" w:rsidRDefault="000177EB" w:rsidP="000177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8EE" w:rsidRDefault="00B848EE" w:rsidP="000177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6A1" w:rsidRDefault="00B466A1" w:rsidP="000177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6A1" w:rsidRPr="000177EB" w:rsidRDefault="00B466A1" w:rsidP="000177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177EB" w:rsidRDefault="00E57A29" w:rsidP="00E57A2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From the following food label answer the following questions:  </w:t>
      </w:r>
      <w:r w:rsidRPr="008273A8">
        <w:rPr>
          <w:rFonts w:ascii="Times New Roman" w:hAnsi="Times New Roman" w:cs="Times New Roman"/>
          <w:b/>
          <w:color w:val="000000"/>
          <w:sz w:val="24"/>
          <w:szCs w:val="24"/>
        </w:rPr>
        <w:t>Value 4</w:t>
      </w:r>
    </w:p>
    <w:p w:rsidR="008273A8" w:rsidRPr="008273A8" w:rsidRDefault="008273A8" w:rsidP="008273A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3A8" w:rsidRDefault="008273A8" w:rsidP="008273A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serving size of this product?</w:t>
      </w:r>
    </w:p>
    <w:p w:rsidR="008273A8" w:rsidRDefault="008273A8" w:rsidP="008273A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much saturated fat is in this product?</w:t>
      </w:r>
    </w:p>
    <w:p w:rsidR="008273A8" w:rsidRDefault="008273A8" w:rsidP="008273A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Next to Vitamin A is </w:t>
      </w:r>
      <w:r w:rsidR="0073353B">
        <w:rPr>
          <w:rFonts w:ascii="Times New Roman" w:hAnsi="Times New Roman" w:cs="Times New Roman"/>
          <w:color w:val="000000"/>
          <w:sz w:val="24"/>
          <w:szCs w:val="24"/>
        </w:rPr>
        <w:t>a percentage of 1</w:t>
      </w:r>
      <w:r>
        <w:rPr>
          <w:rFonts w:ascii="Times New Roman" w:hAnsi="Times New Roman" w:cs="Times New Roman"/>
          <w:color w:val="000000"/>
          <w:sz w:val="24"/>
          <w:szCs w:val="24"/>
        </w:rPr>
        <w:t>% indicated, what does this percentage indicate to the consumer?</w:t>
      </w:r>
    </w:p>
    <w:p w:rsidR="008273A8" w:rsidRDefault="008273A8" w:rsidP="008273A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 product indicates it is fat free, is it really fat free?  Explain</w:t>
      </w:r>
    </w:p>
    <w:p w:rsidR="00C83992" w:rsidRPr="00C83992" w:rsidRDefault="00C83992" w:rsidP="00624F5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940" w:type="dxa"/>
        <w:tblCellSpacing w:w="0" w:type="dxa"/>
        <w:tblInd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Facts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Serving Size 1 oz (28.35g)</w:t>
            </w:r>
          </w:p>
        </w:tc>
      </w:tr>
      <w:tr w:rsidR="00C83992" w:rsidRPr="00C83992" w:rsidTr="00624F59">
        <w:trPr>
          <w:trHeight w:val="140"/>
          <w:tblCellSpacing w:w="0" w:type="dxa"/>
        </w:trPr>
        <w:tc>
          <w:tcPr>
            <w:tcW w:w="5940" w:type="dxa"/>
            <w:shd w:val="clear" w:color="auto" w:fill="000000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3992">
              <w:rPr>
                <w:rFonts w:ascii="Times New Roman" w:eastAsia="Times New Roman" w:hAnsi="Times New Roman" w:cs="Times New Roman"/>
                <w:sz w:val="14"/>
                <w:szCs w:val="14"/>
              </w:rPr>
              <w:t>Amount Per Serving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Calories 81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Calories from Fat 28</w:t>
            </w:r>
          </w:p>
        </w:tc>
      </w:tr>
      <w:tr w:rsidR="00C83992" w:rsidRPr="00C83992" w:rsidTr="00624F59">
        <w:trPr>
          <w:trHeight w:val="75"/>
          <w:tblCellSpacing w:w="0" w:type="dxa"/>
        </w:trPr>
        <w:tc>
          <w:tcPr>
            <w:tcW w:w="5940" w:type="dxa"/>
            <w:shd w:val="clear" w:color="auto" w:fill="000000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% Daily Value*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Total Fat 3.1g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462FE4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83992"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Fat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92"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0.6g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3992"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462FE4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83992"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Polyunsaturated Fat 1.5g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Monounsaturated Fat 0.7g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 10.5mg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Sodium 125mg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 34.9mg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Total Carbohydrate 11.5g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Protein 1.8g</w:t>
            </w:r>
            <w:r w:rsidR="006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3992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83992" w:rsidRPr="00C83992" w:rsidTr="00624F59">
        <w:trPr>
          <w:trHeight w:val="140"/>
          <w:tblCellSpacing w:w="0" w:type="dxa"/>
        </w:trPr>
        <w:tc>
          <w:tcPr>
            <w:tcW w:w="5940" w:type="dxa"/>
            <w:shd w:val="clear" w:color="auto" w:fill="000000"/>
            <w:vAlign w:val="center"/>
            <w:hideMark/>
          </w:tcPr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83992" w:rsidRPr="00C83992" w:rsidTr="00624F59">
        <w:trPr>
          <w:tblCellSpacing w:w="0" w:type="dxa"/>
        </w:trPr>
        <w:tc>
          <w:tcPr>
            <w:tcW w:w="594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30"/>
              <w:gridCol w:w="145"/>
              <w:gridCol w:w="3676"/>
            </w:tblGrid>
            <w:tr w:rsidR="00C83992" w:rsidRPr="00C83992" w:rsidTr="00624F59">
              <w:trPr>
                <w:tblCellSpacing w:w="15" w:type="dxa"/>
              </w:trPr>
              <w:tc>
                <w:tcPr>
                  <w:tcW w:w="2074" w:type="dxa"/>
                  <w:gridSpan w:val="2"/>
                  <w:vAlign w:val="center"/>
                  <w:hideMark/>
                </w:tcPr>
                <w:p w:rsidR="00C83992" w:rsidRPr="00C83992" w:rsidRDefault="00C83992" w:rsidP="00C8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Vitamin A </w:t>
                  </w:r>
                  <w:r w:rsidR="00624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115" w:type="dxa"/>
                  <w:vAlign w:val="center"/>
                  <w:hideMark/>
                </w:tcPr>
                <w:p w:rsidR="00C83992" w:rsidRPr="00C83992" w:rsidRDefault="00C83992" w:rsidP="00C83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3631" w:type="dxa"/>
                  <w:vAlign w:val="center"/>
                  <w:hideMark/>
                </w:tcPr>
                <w:p w:rsidR="00C83992" w:rsidRPr="00C83992" w:rsidRDefault="00C83992" w:rsidP="00C8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Vitamin C </w:t>
                  </w:r>
                  <w:r w:rsidR="00624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C83992" w:rsidRPr="00C83992">
              <w:trPr>
                <w:gridAfter w:val="3"/>
                <w:wAfter w:w="3806" w:type="dxa"/>
                <w:trHeight w:val="20"/>
                <w:tblCellSpacing w:w="15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C83992" w:rsidRPr="00C83992" w:rsidRDefault="00C83992" w:rsidP="00C8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C83992" w:rsidRPr="00C83992" w:rsidTr="00624F59">
              <w:trPr>
                <w:tblCellSpacing w:w="15" w:type="dxa"/>
              </w:trPr>
              <w:tc>
                <w:tcPr>
                  <w:tcW w:w="2074" w:type="dxa"/>
                  <w:gridSpan w:val="2"/>
                  <w:vAlign w:val="center"/>
                  <w:hideMark/>
                </w:tcPr>
                <w:p w:rsidR="00C83992" w:rsidRPr="00C83992" w:rsidRDefault="00C83992" w:rsidP="00C8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Calcium </w:t>
                  </w:r>
                  <w:r w:rsidR="00624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15" w:type="dxa"/>
                  <w:vAlign w:val="center"/>
                  <w:hideMark/>
                </w:tcPr>
                <w:p w:rsidR="00C83992" w:rsidRPr="00C83992" w:rsidRDefault="00C83992" w:rsidP="00C83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3631" w:type="dxa"/>
                  <w:vAlign w:val="center"/>
                  <w:hideMark/>
                </w:tcPr>
                <w:p w:rsidR="00C83992" w:rsidRPr="00C83992" w:rsidRDefault="00C83992" w:rsidP="00C8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Iron </w:t>
                  </w:r>
                  <w:r w:rsidR="00624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8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</w:tr>
          </w:tbl>
          <w:p w:rsidR="00C83992" w:rsidRPr="00C83992" w:rsidRDefault="00C83992" w:rsidP="00C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992" w:rsidRPr="005C48C9" w:rsidRDefault="00C83992" w:rsidP="005C48C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7EB" w:rsidRDefault="000177EB" w:rsidP="000177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758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Part D – Long </w:t>
      </w:r>
      <w:r w:rsidR="00F310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7758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nswer – Value 10</w:t>
      </w:r>
    </w:p>
    <w:p w:rsidR="00B14EF6" w:rsidRPr="0077585C" w:rsidRDefault="00B14EF6" w:rsidP="000177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A67EA" w:rsidRPr="000177EB" w:rsidRDefault="000D5A81" w:rsidP="000A67EA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Give an example of a </w:t>
      </w:r>
      <w:r w:rsidR="00CC3C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well-</w:t>
      </w:r>
      <w:r w:rsidRPr="00CC3C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balanced </w:t>
      </w:r>
      <w:r w:rsidR="00CC3C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homemade meal from </w:t>
      </w:r>
      <w:r w:rsidR="00CC3C60" w:rsidRPr="00CC3C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home</w:t>
      </w:r>
      <w:r w:rsidR="00CC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1A1" w:rsidRPr="00CC3C60">
        <w:rPr>
          <w:rFonts w:ascii="Times New Roman" w:hAnsi="Times New Roman" w:cs="Times New Roman"/>
          <w:color w:val="000000"/>
          <w:sz w:val="24"/>
          <w:szCs w:val="24"/>
        </w:rPr>
        <w:t>indicating</w:t>
      </w:r>
      <w:r w:rsidR="00F501A1">
        <w:rPr>
          <w:rFonts w:ascii="Times New Roman" w:hAnsi="Times New Roman" w:cs="Times New Roman"/>
          <w:color w:val="000000"/>
          <w:sz w:val="24"/>
          <w:szCs w:val="24"/>
        </w:rPr>
        <w:t xml:space="preserve"> serving size for each item </w:t>
      </w:r>
      <w:r w:rsidR="00CC3C60">
        <w:rPr>
          <w:rFonts w:ascii="Times New Roman" w:hAnsi="Times New Roman" w:cs="Times New Roman"/>
          <w:color w:val="000000"/>
          <w:sz w:val="24"/>
          <w:szCs w:val="24"/>
        </w:rPr>
        <w:t>(a meal you would suggest to mak</w:t>
      </w:r>
      <w:r>
        <w:rPr>
          <w:rFonts w:ascii="Times New Roman" w:hAnsi="Times New Roman" w:cs="Times New Roman"/>
          <w:color w:val="000000"/>
          <w:sz w:val="24"/>
          <w:szCs w:val="24"/>
        </w:rPr>
        <w:t>e at home).  Include drink, full meal, and of course….dessert!</w:t>
      </w:r>
      <w:r w:rsidR="00F501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177EB" w:rsidRPr="000A67EA" w:rsidRDefault="000177EB" w:rsidP="000A67E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3733" w:rsidRPr="00143733" w:rsidRDefault="00143733" w:rsidP="0014373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3733">
        <w:rPr>
          <w:rFonts w:ascii="Times New Roman" w:hAnsi="Times New Roman" w:cs="Times New Roman"/>
          <w:b/>
          <w:color w:val="000000"/>
        </w:rPr>
        <w:t xml:space="preserve">TOTAL VALUE </w:t>
      </w:r>
      <w:r w:rsidR="00F372E2">
        <w:rPr>
          <w:rFonts w:ascii="Times New Roman" w:hAnsi="Times New Roman" w:cs="Times New Roman"/>
          <w:b/>
          <w:color w:val="000000"/>
        </w:rPr>
        <w:t>6</w:t>
      </w:r>
      <w:r w:rsidR="00CC3C60">
        <w:rPr>
          <w:rFonts w:ascii="Times New Roman" w:hAnsi="Times New Roman" w:cs="Times New Roman"/>
          <w:b/>
          <w:color w:val="000000"/>
        </w:rPr>
        <w:t>5</w:t>
      </w:r>
    </w:p>
    <w:p w:rsidR="00BE2BC4" w:rsidRDefault="005C48C9" w:rsidP="00EE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EB">
        <w:rPr>
          <w:rFonts w:ascii="Times New Roman" w:hAnsi="Times New Roman" w:cs="Times New Roman"/>
          <w:b/>
          <w:sz w:val="24"/>
          <w:szCs w:val="24"/>
        </w:rPr>
        <w:t xml:space="preserve">Have a great </w:t>
      </w:r>
      <w:r w:rsidR="00BE2BC4">
        <w:rPr>
          <w:rFonts w:ascii="Times New Roman" w:hAnsi="Times New Roman" w:cs="Times New Roman"/>
          <w:b/>
          <w:sz w:val="24"/>
          <w:szCs w:val="24"/>
        </w:rPr>
        <w:t>day</w:t>
      </w:r>
      <w:r w:rsidRPr="00EE18EB">
        <w:rPr>
          <w:rFonts w:ascii="Times New Roman" w:hAnsi="Times New Roman" w:cs="Times New Roman"/>
          <w:b/>
          <w:sz w:val="24"/>
          <w:szCs w:val="24"/>
        </w:rPr>
        <w:t>!</w:t>
      </w:r>
      <w:r w:rsidR="00F63F06" w:rsidRPr="00EE18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2BC4">
        <w:rPr>
          <w:rFonts w:ascii="Times New Roman" w:hAnsi="Times New Roman" w:cs="Times New Roman"/>
          <w:b/>
          <w:sz w:val="24"/>
          <w:szCs w:val="24"/>
        </w:rPr>
        <w:t xml:space="preserve">Mrs. Elaine Levesque-Godin </w:t>
      </w:r>
    </w:p>
    <w:p w:rsidR="005C48C9" w:rsidRPr="00A37D8A" w:rsidRDefault="00F63F06" w:rsidP="00EE1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809750" cy="1364360"/>
            <wp:effectExtent l="0" t="0" r="0" b="7620"/>
            <wp:docPr id="2" name="Picture 1" descr="C:\Documents and Settings\elaine.levesque\Local Settings\Temporary Internet Files\Content.IE5\DJ92TZN0\MPj04402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aine.levesque\Local Settings\Temporary Internet Files\Content.IE5\DJ92TZN0\MPj044026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72" cy="138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8C9" w:rsidRPr="00A37D8A" w:rsidSect="00B466A1">
      <w:pgSz w:w="12240" w:h="15840"/>
      <w:pgMar w:top="709" w:right="117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C5" w:rsidRDefault="00A119C5" w:rsidP="00A119C5">
      <w:pPr>
        <w:spacing w:after="0" w:line="240" w:lineRule="auto"/>
      </w:pPr>
      <w:r>
        <w:separator/>
      </w:r>
    </w:p>
  </w:endnote>
  <w:endnote w:type="continuationSeparator" w:id="0">
    <w:p w:rsidR="00A119C5" w:rsidRDefault="00A119C5" w:rsidP="00A1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C5" w:rsidRDefault="00A119C5" w:rsidP="00A119C5">
      <w:pPr>
        <w:spacing w:after="0" w:line="240" w:lineRule="auto"/>
      </w:pPr>
      <w:r>
        <w:separator/>
      </w:r>
    </w:p>
  </w:footnote>
  <w:footnote w:type="continuationSeparator" w:id="0">
    <w:p w:rsidR="00A119C5" w:rsidRDefault="00A119C5" w:rsidP="00A1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792"/>
    <w:multiLevelType w:val="hybridMultilevel"/>
    <w:tmpl w:val="E9E6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0A3"/>
    <w:multiLevelType w:val="hybridMultilevel"/>
    <w:tmpl w:val="57FE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856"/>
    <w:multiLevelType w:val="hybridMultilevel"/>
    <w:tmpl w:val="57FE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1AFA"/>
    <w:multiLevelType w:val="hybridMultilevel"/>
    <w:tmpl w:val="7D328842"/>
    <w:lvl w:ilvl="0" w:tplc="47C25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6D72"/>
    <w:multiLevelType w:val="hybridMultilevel"/>
    <w:tmpl w:val="F7563B5C"/>
    <w:lvl w:ilvl="0" w:tplc="B352C62A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8E54593"/>
    <w:multiLevelType w:val="hybridMultilevel"/>
    <w:tmpl w:val="65586276"/>
    <w:lvl w:ilvl="0" w:tplc="9D0A1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25"/>
    <w:rsid w:val="000177EB"/>
    <w:rsid w:val="0002626E"/>
    <w:rsid w:val="00027559"/>
    <w:rsid w:val="000342E3"/>
    <w:rsid w:val="00051BF9"/>
    <w:rsid w:val="00051F0E"/>
    <w:rsid w:val="000568CB"/>
    <w:rsid w:val="00065BBE"/>
    <w:rsid w:val="000922EE"/>
    <w:rsid w:val="00096CF4"/>
    <w:rsid w:val="000973CC"/>
    <w:rsid w:val="000A67EA"/>
    <w:rsid w:val="000A72BF"/>
    <w:rsid w:val="000B7DC7"/>
    <w:rsid w:val="000D5A81"/>
    <w:rsid w:val="000E5172"/>
    <w:rsid w:val="000F35F2"/>
    <w:rsid w:val="000F79D1"/>
    <w:rsid w:val="000F7D7A"/>
    <w:rsid w:val="00120B60"/>
    <w:rsid w:val="001259AB"/>
    <w:rsid w:val="00126BD5"/>
    <w:rsid w:val="001369E6"/>
    <w:rsid w:val="00143733"/>
    <w:rsid w:val="00151E8B"/>
    <w:rsid w:val="001617ED"/>
    <w:rsid w:val="0017192B"/>
    <w:rsid w:val="00174226"/>
    <w:rsid w:val="00175B2E"/>
    <w:rsid w:val="001904D4"/>
    <w:rsid w:val="001A189A"/>
    <w:rsid w:val="001B1B95"/>
    <w:rsid w:val="001B5CCD"/>
    <w:rsid w:val="001D78A4"/>
    <w:rsid w:val="001D790D"/>
    <w:rsid w:val="001E0AD5"/>
    <w:rsid w:val="001E2B01"/>
    <w:rsid w:val="001E3900"/>
    <w:rsid w:val="001F4A6B"/>
    <w:rsid w:val="001F797A"/>
    <w:rsid w:val="0020037D"/>
    <w:rsid w:val="0020568E"/>
    <w:rsid w:val="0021202C"/>
    <w:rsid w:val="002347BC"/>
    <w:rsid w:val="002347DC"/>
    <w:rsid w:val="00266855"/>
    <w:rsid w:val="00271E13"/>
    <w:rsid w:val="002762A2"/>
    <w:rsid w:val="00276428"/>
    <w:rsid w:val="002879E3"/>
    <w:rsid w:val="002B1571"/>
    <w:rsid w:val="002B5630"/>
    <w:rsid w:val="002C3DB9"/>
    <w:rsid w:val="002F4DA6"/>
    <w:rsid w:val="00303E2D"/>
    <w:rsid w:val="0030623B"/>
    <w:rsid w:val="00316E97"/>
    <w:rsid w:val="00323512"/>
    <w:rsid w:val="00351DD8"/>
    <w:rsid w:val="00366025"/>
    <w:rsid w:val="00372F27"/>
    <w:rsid w:val="003912A0"/>
    <w:rsid w:val="003A1E87"/>
    <w:rsid w:val="003B0DFC"/>
    <w:rsid w:val="003B40F5"/>
    <w:rsid w:val="003C0BFA"/>
    <w:rsid w:val="003C27C7"/>
    <w:rsid w:val="003C4B04"/>
    <w:rsid w:val="003D072E"/>
    <w:rsid w:val="0040202D"/>
    <w:rsid w:val="0041148D"/>
    <w:rsid w:val="00413523"/>
    <w:rsid w:val="00427035"/>
    <w:rsid w:val="00445C88"/>
    <w:rsid w:val="00462FE4"/>
    <w:rsid w:val="004752DE"/>
    <w:rsid w:val="0048571E"/>
    <w:rsid w:val="00491174"/>
    <w:rsid w:val="00491CCA"/>
    <w:rsid w:val="004A6B21"/>
    <w:rsid w:val="004B49F1"/>
    <w:rsid w:val="004B5726"/>
    <w:rsid w:val="004C0596"/>
    <w:rsid w:val="004D6DF6"/>
    <w:rsid w:val="0050570B"/>
    <w:rsid w:val="00534F9F"/>
    <w:rsid w:val="00556751"/>
    <w:rsid w:val="0055745F"/>
    <w:rsid w:val="00581113"/>
    <w:rsid w:val="005812FA"/>
    <w:rsid w:val="00586592"/>
    <w:rsid w:val="0058723D"/>
    <w:rsid w:val="005945E7"/>
    <w:rsid w:val="0059739E"/>
    <w:rsid w:val="005C19AE"/>
    <w:rsid w:val="005C48C9"/>
    <w:rsid w:val="005D4F1F"/>
    <w:rsid w:val="005E7FC6"/>
    <w:rsid w:val="005F314A"/>
    <w:rsid w:val="005F5A9C"/>
    <w:rsid w:val="005F61F1"/>
    <w:rsid w:val="0060107F"/>
    <w:rsid w:val="00615102"/>
    <w:rsid w:val="00624F59"/>
    <w:rsid w:val="00625B7F"/>
    <w:rsid w:val="00637C12"/>
    <w:rsid w:val="006415A1"/>
    <w:rsid w:val="00647CEE"/>
    <w:rsid w:val="00651313"/>
    <w:rsid w:val="00657783"/>
    <w:rsid w:val="00682ED8"/>
    <w:rsid w:val="006928C2"/>
    <w:rsid w:val="006A6739"/>
    <w:rsid w:val="006B4DBC"/>
    <w:rsid w:val="006C7173"/>
    <w:rsid w:val="006F00DF"/>
    <w:rsid w:val="00705FFC"/>
    <w:rsid w:val="00714676"/>
    <w:rsid w:val="00715ADF"/>
    <w:rsid w:val="00721C44"/>
    <w:rsid w:val="00722BE7"/>
    <w:rsid w:val="0073353B"/>
    <w:rsid w:val="0073713A"/>
    <w:rsid w:val="00737D8F"/>
    <w:rsid w:val="00747FB9"/>
    <w:rsid w:val="00766B54"/>
    <w:rsid w:val="0077585C"/>
    <w:rsid w:val="007B3EB4"/>
    <w:rsid w:val="007C13AE"/>
    <w:rsid w:val="007C1EA7"/>
    <w:rsid w:val="007C431D"/>
    <w:rsid w:val="007C44C6"/>
    <w:rsid w:val="007C7BE4"/>
    <w:rsid w:val="007E6C9D"/>
    <w:rsid w:val="00804416"/>
    <w:rsid w:val="008273A8"/>
    <w:rsid w:val="00827C4E"/>
    <w:rsid w:val="00841188"/>
    <w:rsid w:val="00852DB9"/>
    <w:rsid w:val="00853BDD"/>
    <w:rsid w:val="00866AE1"/>
    <w:rsid w:val="00866FA6"/>
    <w:rsid w:val="00877EAB"/>
    <w:rsid w:val="00880B02"/>
    <w:rsid w:val="00881511"/>
    <w:rsid w:val="00894FD7"/>
    <w:rsid w:val="008A1FA7"/>
    <w:rsid w:val="008A37AE"/>
    <w:rsid w:val="008A72EB"/>
    <w:rsid w:val="008B43D6"/>
    <w:rsid w:val="008D2595"/>
    <w:rsid w:val="008D5089"/>
    <w:rsid w:val="008D57B1"/>
    <w:rsid w:val="008D7475"/>
    <w:rsid w:val="008E5A70"/>
    <w:rsid w:val="008E626C"/>
    <w:rsid w:val="008F263B"/>
    <w:rsid w:val="009625CD"/>
    <w:rsid w:val="00996146"/>
    <w:rsid w:val="009A43AB"/>
    <w:rsid w:val="009C5EE1"/>
    <w:rsid w:val="009D0202"/>
    <w:rsid w:val="009E017C"/>
    <w:rsid w:val="00A119C5"/>
    <w:rsid w:val="00A245C5"/>
    <w:rsid w:val="00A31F23"/>
    <w:rsid w:val="00A35571"/>
    <w:rsid w:val="00A37D8A"/>
    <w:rsid w:val="00A4087B"/>
    <w:rsid w:val="00A4365E"/>
    <w:rsid w:val="00A44450"/>
    <w:rsid w:val="00A474CA"/>
    <w:rsid w:val="00A50A6D"/>
    <w:rsid w:val="00A608F8"/>
    <w:rsid w:val="00A904D6"/>
    <w:rsid w:val="00AC0557"/>
    <w:rsid w:val="00AF498F"/>
    <w:rsid w:val="00B00246"/>
    <w:rsid w:val="00B06260"/>
    <w:rsid w:val="00B14EF6"/>
    <w:rsid w:val="00B15A7A"/>
    <w:rsid w:val="00B369CB"/>
    <w:rsid w:val="00B456F0"/>
    <w:rsid w:val="00B466A1"/>
    <w:rsid w:val="00B67E89"/>
    <w:rsid w:val="00B67FA6"/>
    <w:rsid w:val="00B70526"/>
    <w:rsid w:val="00B80447"/>
    <w:rsid w:val="00B8128E"/>
    <w:rsid w:val="00B8158A"/>
    <w:rsid w:val="00B843B3"/>
    <w:rsid w:val="00B848EE"/>
    <w:rsid w:val="00B87F19"/>
    <w:rsid w:val="00BB0DAE"/>
    <w:rsid w:val="00BB7926"/>
    <w:rsid w:val="00BC6888"/>
    <w:rsid w:val="00BD273B"/>
    <w:rsid w:val="00BE2BC4"/>
    <w:rsid w:val="00C30784"/>
    <w:rsid w:val="00C36EDE"/>
    <w:rsid w:val="00C52911"/>
    <w:rsid w:val="00C643D9"/>
    <w:rsid w:val="00C65B75"/>
    <w:rsid w:val="00C8056C"/>
    <w:rsid w:val="00C816AF"/>
    <w:rsid w:val="00C83992"/>
    <w:rsid w:val="00C9018C"/>
    <w:rsid w:val="00C91396"/>
    <w:rsid w:val="00CA631A"/>
    <w:rsid w:val="00CB746B"/>
    <w:rsid w:val="00CC3C60"/>
    <w:rsid w:val="00CC7EEB"/>
    <w:rsid w:val="00CD0E95"/>
    <w:rsid w:val="00CD79E9"/>
    <w:rsid w:val="00CF2A28"/>
    <w:rsid w:val="00CF3214"/>
    <w:rsid w:val="00D2093F"/>
    <w:rsid w:val="00D636E8"/>
    <w:rsid w:val="00D7405C"/>
    <w:rsid w:val="00D74B47"/>
    <w:rsid w:val="00D91C29"/>
    <w:rsid w:val="00D97702"/>
    <w:rsid w:val="00DA15C1"/>
    <w:rsid w:val="00DB517F"/>
    <w:rsid w:val="00DC29CF"/>
    <w:rsid w:val="00DF567B"/>
    <w:rsid w:val="00E001A5"/>
    <w:rsid w:val="00E139A6"/>
    <w:rsid w:val="00E1440D"/>
    <w:rsid w:val="00E35D75"/>
    <w:rsid w:val="00E47E9C"/>
    <w:rsid w:val="00E57A29"/>
    <w:rsid w:val="00E6557D"/>
    <w:rsid w:val="00E679EE"/>
    <w:rsid w:val="00E732DC"/>
    <w:rsid w:val="00E770F3"/>
    <w:rsid w:val="00E833FB"/>
    <w:rsid w:val="00E939CD"/>
    <w:rsid w:val="00E9423E"/>
    <w:rsid w:val="00EA0191"/>
    <w:rsid w:val="00EA50AD"/>
    <w:rsid w:val="00EC133D"/>
    <w:rsid w:val="00ED2ECF"/>
    <w:rsid w:val="00EE18EB"/>
    <w:rsid w:val="00EE2A15"/>
    <w:rsid w:val="00EE3E46"/>
    <w:rsid w:val="00F05D0E"/>
    <w:rsid w:val="00F1454B"/>
    <w:rsid w:val="00F22008"/>
    <w:rsid w:val="00F2423A"/>
    <w:rsid w:val="00F279DF"/>
    <w:rsid w:val="00F310D9"/>
    <w:rsid w:val="00F372E2"/>
    <w:rsid w:val="00F447B2"/>
    <w:rsid w:val="00F501A1"/>
    <w:rsid w:val="00F53AF0"/>
    <w:rsid w:val="00F54149"/>
    <w:rsid w:val="00F63F06"/>
    <w:rsid w:val="00F640C7"/>
    <w:rsid w:val="00F64899"/>
    <w:rsid w:val="00F67609"/>
    <w:rsid w:val="00F92525"/>
    <w:rsid w:val="00FA03B1"/>
    <w:rsid w:val="00FB0DA3"/>
    <w:rsid w:val="00FC185A"/>
    <w:rsid w:val="00FD7BE2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F90F2-8BFE-4760-BAC5-6BCA2B9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9C5"/>
  </w:style>
  <w:style w:type="paragraph" w:styleId="Footer">
    <w:name w:val="footer"/>
    <w:basedOn w:val="Normal"/>
    <w:link w:val="FooterChar"/>
    <w:uiPriority w:val="99"/>
    <w:semiHidden/>
    <w:unhideWhenUsed/>
    <w:rsid w:val="00A1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3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5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Levesque-Godin, Elaine (ASD-N)</cp:lastModifiedBy>
  <cp:revision>7</cp:revision>
  <dcterms:created xsi:type="dcterms:W3CDTF">2016-12-12T13:35:00Z</dcterms:created>
  <dcterms:modified xsi:type="dcterms:W3CDTF">2016-12-12T13:54:00Z</dcterms:modified>
</cp:coreProperties>
</file>